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A" w:rsidRDefault="0039065F" w:rsidP="00252A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0100" cy="729615"/>
            <wp:effectExtent l="19050" t="0" r="0" b="0"/>
            <wp:wrapTight wrapText="bothSides">
              <wp:wrapPolygon edited="0">
                <wp:start x="-514" y="0"/>
                <wp:lineTo x="-514" y="20867"/>
                <wp:lineTo x="21600" y="20867"/>
                <wp:lineTo x="21600" y="0"/>
                <wp:lineTo x="-514" y="0"/>
              </wp:wrapPolygon>
            </wp:wrapTight>
            <wp:docPr id="4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36D" w:rsidRDefault="00A645C8" w:rsidP="00497C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45C8">
        <w:rPr>
          <w:rFonts w:ascii="Times New Roman" w:hAnsi="Times New Roman"/>
          <w:b/>
          <w:sz w:val="32"/>
          <w:szCs w:val="32"/>
        </w:rPr>
        <w:t>ЕВР</w:t>
      </w:r>
      <w:r w:rsidR="005B2061">
        <w:rPr>
          <w:rFonts w:ascii="Times New Roman" w:hAnsi="Times New Roman"/>
          <w:b/>
          <w:sz w:val="32"/>
          <w:szCs w:val="32"/>
        </w:rPr>
        <w:t>А</w:t>
      </w:r>
      <w:r w:rsidRPr="00A645C8">
        <w:rPr>
          <w:rFonts w:ascii="Times New Roman" w:hAnsi="Times New Roman"/>
          <w:b/>
          <w:sz w:val="32"/>
          <w:szCs w:val="32"/>
        </w:rPr>
        <w:t>ЗИЙСКИЙ ЭКОНОМИЧЕСКИЙ СОЮЗ</w:t>
      </w:r>
    </w:p>
    <w:p w:rsidR="00497CEE" w:rsidRPr="00DF05A1" w:rsidRDefault="00497CEE" w:rsidP="00497CEE">
      <w:pPr>
        <w:spacing w:after="0" w:line="240" w:lineRule="auto"/>
        <w:jc w:val="center"/>
      </w:pPr>
      <w:r w:rsidRPr="00EB53AB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Pr="00EB53AB">
        <w:br w:type="textWrapping" w:clear="all"/>
      </w:r>
    </w:p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3054"/>
        <w:gridCol w:w="1074"/>
        <w:gridCol w:w="6132"/>
      </w:tblGrid>
      <w:tr w:rsidR="00F45142" w:rsidRPr="005107D4" w:rsidTr="00252A62">
        <w:trPr>
          <w:trHeight w:val="378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5654" w:rsidRPr="007A70B3" w:rsidRDefault="00725D4D" w:rsidP="008D4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Заявитель</w:t>
            </w:r>
            <w:r w:rsidR="001E552C" w:rsidRPr="005107D4">
              <w:rPr>
                <w:rFonts w:ascii="Times New Roman" w:hAnsi="Times New Roman"/>
                <w:b/>
              </w:rPr>
              <w:t xml:space="preserve"> </w:t>
            </w:r>
            <w:r w:rsidR="005523C0" w:rsidRPr="005523C0">
              <w:rPr>
                <w:rFonts w:ascii="Times New Roman" w:hAnsi="Times New Roman"/>
              </w:rPr>
              <w:t xml:space="preserve">Индивидуальный предприниматель Семенова Анастасия </w:t>
            </w:r>
            <w:proofErr w:type="spellStart"/>
            <w:r w:rsidR="005523C0" w:rsidRPr="005523C0">
              <w:rPr>
                <w:rFonts w:ascii="Times New Roman" w:hAnsi="Times New Roman"/>
              </w:rPr>
              <w:t>Радиковна</w:t>
            </w:r>
            <w:proofErr w:type="spellEnd"/>
          </w:p>
          <w:p w:rsidR="00576497" w:rsidRPr="005107D4" w:rsidRDefault="006107DA" w:rsidP="009E2048">
            <w:pPr>
              <w:spacing w:after="0" w:line="240" w:lineRule="auto"/>
              <w:rPr>
                <w:rFonts w:ascii="Times New Roman" w:hAnsi="Times New Roman"/>
              </w:rPr>
            </w:pPr>
            <w:r w:rsidRPr="005107D4">
              <w:rPr>
                <w:rFonts w:ascii="Times New Roman" w:hAnsi="Times New Roman"/>
              </w:rPr>
              <w:t>Основной государственный регистрационный номер</w:t>
            </w:r>
            <w:r w:rsidR="007D3B2F">
              <w:rPr>
                <w:rFonts w:ascii="Times New Roman" w:hAnsi="Times New Roman"/>
              </w:rPr>
              <w:t xml:space="preserve"> индивидуального предпринимателя</w:t>
            </w:r>
            <w:r w:rsidRPr="005107D4">
              <w:rPr>
                <w:rFonts w:ascii="Times New Roman" w:hAnsi="Times New Roman"/>
              </w:rPr>
              <w:t>:</w:t>
            </w:r>
            <w:r w:rsidR="00725D4D">
              <w:rPr>
                <w:rFonts w:ascii="Times New Roman" w:hAnsi="Times New Roman"/>
              </w:rPr>
              <w:t xml:space="preserve"> </w:t>
            </w:r>
            <w:r w:rsidR="005523C0" w:rsidRPr="005523C0">
              <w:rPr>
                <w:rFonts w:ascii="Times New Roman" w:hAnsi="Times New Roman"/>
              </w:rPr>
              <w:t>317745600046193</w:t>
            </w:r>
            <w:r w:rsidR="009E2048">
              <w:rPr>
                <w:rFonts w:ascii="Times New Roman" w:hAnsi="Times New Roman"/>
              </w:rPr>
              <w:t>.</w:t>
            </w:r>
          </w:p>
        </w:tc>
      </w:tr>
      <w:tr w:rsidR="006A1633" w:rsidRPr="005107D4" w:rsidTr="00252A62">
        <w:trPr>
          <w:trHeight w:val="397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3C0" w:rsidRPr="005523C0" w:rsidRDefault="007D3B2F" w:rsidP="005523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</w:t>
            </w:r>
            <w:r w:rsidR="009E2048">
              <w:rPr>
                <w:rFonts w:ascii="Times New Roman" w:hAnsi="Times New Roman"/>
              </w:rPr>
              <w:t xml:space="preserve">: </w:t>
            </w:r>
            <w:r w:rsidR="005523C0" w:rsidRPr="005523C0">
              <w:rPr>
                <w:rFonts w:ascii="Times New Roman" w:hAnsi="Times New Roman"/>
              </w:rPr>
              <w:t>Россия, 455023, город Магнитогорск, улица Октябрьская, дом 30, квартира 94</w:t>
            </w:r>
          </w:p>
          <w:p w:rsidR="006A1633" w:rsidRPr="005107D4" w:rsidRDefault="005523C0" w:rsidP="005523C0">
            <w:pPr>
              <w:spacing w:after="0" w:line="240" w:lineRule="auto"/>
              <w:rPr>
                <w:rFonts w:ascii="Times New Roman" w:hAnsi="Times New Roman"/>
              </w:rPr>
            </w:pPr>
            <w:r w:rsidRPr="005523C0">
              <w:rPr>
                <w:rFonts w:ascii="Times New Roman" w:hAnsi="Times New Roman"/>
              </w:rPr>
              <w:t>Адрес места осуществления деятельности:</w:t>
            </w:r>
            <w:r>
              <w:rPr>
                <w:rFonts w:ascii="Times New Roman" w:hAnsi="Times New Roman"/>
              </w:rPr>
              <w:t xml:space="preserve"> </w:t>
            </w:r>
            <w:r w:rsidRPr="005523C0">
              <w:rPr>
                <w:rFonts w:ascii="Times New Roman" w:hAnsi="Times New Roman"/>
              </w:rPr>
              <w:t xml:space="preserve">Россия, 455013, город Магнитогорск, улица </w:t>
            </w:r>
            <w:proofErr w:type="spellStart"/>
            <w:r w:rsidRPr="005523C0">
              <w:rPr>
                <w:rFonts w:ascii="Times New Roman" w:hAnsi="Times New Roman"/>
              </w:rPr>
              <w:t>Лазника</w:t>
            </w:r>
            <w:proofErr w:type="spellEnd"/>
            <w:r w:rsidRPr="005523C0">
              <w:rPr>
                <w:rFonts w:ascii="Times New Roman" w:hAnsi="Times New Roman"/>
              </w:rPr>
              <w:t>, дом 29</w:t>
            </w:r>
            <w:r>
              <w:rPr>
                <w:rFonts w:ascii="Times New Roman" w:hAnsi="Times New Roman"/>
              </w:rPr>
              <w:t xml:space="preserve">, </w:t>
            </w:r>
            <w:r w:rsidR="00060348" w:rsidRPr="00060348">
              <w:rPr>
                <w:rFonts w:ascii="Times New Roman" w:hAnsi="Times New Roman"/>
              </w:rPr>
              <w:t xml:space="preserve">Телефон: </w:t>
            </w:r>
            <w:r w:rsidR="00D4597F" w:rsidRPr="00D4597F">
              <w:rPr>
                <w:rFonts w:ascii="Times New Roman" w:hAnsi="Times New Roman"/>
                <w:sz w:val="24"/>
                <w:szCs w:val="24"/>
              </w:rPr>
              <w:t>8-800-500-60-30</w:t>
            </w:r>
            <w:r w:rsidR="007A70B3">
              <w:rPr>
                <w:rFonts w:ascii="Times New Roman" w:hAnsi="Times New Roman"/>
                <w:sz w:val="24"/>
                <w:szCs w:val="24"/>
              </w:rPr>
              <w:t>,</w:t>
            </w:r>
            <w:r w:rsidR="005B1670">
              <w:rPr>
                <w:rFonts w:ascii="Times New Roman" w:hAnsi="Times New Roman"/>
              </w:rPr>
              <w:t xml:space="preserve"> </w:t>
            </w:r>
            <w:r w:rsidR="00060348" w:rsidRPr="00060348">
              <w:rPr>
                <w:rFonts w:ascii="Times New Roman" w:hAnsi="Times New Roman"/>
              </w:rPr>
              <w:t>Адрес электронной почты</w:t>
            </w:r>
            <w:r w:rsidR="00060348" w:rsidRPr="00234547">
              <w:rPr>
                <w:rFonts w:ascii="Times New Roman" w:hAnsi="Times New Roman"/>
              </w:rPr>
              <w:t xml:space="preserve">: </w:t>
            </w:r>
            <w:r w:rsidR="00D4597F" w:rsidRPr="00D4597F">
              <w:rPr>
                <w:rFonts w:ascii="Times New Roman" w:hAnsi="Times New Roman"/>
                <w:sz w:val="24"/>
                <w:szCs w:val="24"/>
              </w:rPr>
              <w:t>hiskander@yandex.ru</w:t>
            </w:r>
          </w:p>
        </w:tc>
      </w:tr>
      <w:tr w:rsidR="006A1633" w:rsidRPr="005107D4" w:rsidTr="00252A62">
        <w:trPr>
          <w:trHeight w:val="311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633" w:rsidRPr="00310C13" w:rsidRDefault="006A1633" w:rsidP="00714141">
            <w:pPr>
              <w:spacing w:after="0"/>
              <w:rPr>
                <w:rFonts w:ascii="Times New Roman" w:hAnsi="Times New Roman"/>
              </w:rPr>
            </w:pPr>
            <w:r w:rsidRPr="00310C13">
              <w:rPr>
                <w:rFonts w:ascii="Times New Roman" w:hAnsi="Times New Roman"/>
                <w:b/>
              </w:rPr>
              <w:t xml:space="preserve">в лице </w:t>
            </w:r>
          </w:p>
        </w:tc>
      </w:tr>
      <w:tr w:rsidR="006A1633" w:rsidRPr="005107D4" w:rsidTr="009F0508">
        <w:trPr>
          <w:trHeight w:val="258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2048" w:rsidRPr="00310C13" w:rsidRDefault="006A1633" w:rsidP="00DF7F15">
            <w:pPr>
              <w:spacing w:after="0" w:line="240" w:lineRule="auto"/>
              <w:rPr>
                <w:rFonts w:ascii="Times New Roman" w:hAnsi="Times New Roman"/>
              </w:rPr>
            </w:pPr>
            <w:r w:rsidRPr="00310C13">
              <w:rPr>
                <w:rFonts w:ascii="Times New Roman" w:hAnsi="Times New Roman"/>
                <w:b/>
              </w:rPr>
              <w:t xml:space="preserve">заявляет, </w:t>
            </w:r>
            <w:r w:rsidR="003C38FA" w:rsidRPr="00310C13">
              <w:rPr>
                <w:rFonts w:ascii="Times New Roman" w:hAnsi="Times New Roman"/>
                <w:b/>
              </w:rPr>
              <w:t>что</w:t>
            </w:r>
            <w:r w:rsidR="00DF71A1" w:rsidRPr="00310C13">
              <w:rPr>
                <w:rFonts w:ascii="Times New Roman" w:hAnsi="Times New Roman"/>
                <w:b/>
              </w:rPr>
              <w:t xml:space="preserve"> </w:t>
            </w:r>
            <w:r w:rsidR="005523C0" w:rsidRPr="005523C0">
              <w:rPr>
                <w:rFonts w:ascii="Times New Roman" w:hAnsi="Times New Roman"/>
              </w:rPr>
              <w:t xml:space="preserve">Продукция косметическая для ухода за кожей: </w:t>
            </w:r>
            <w:r w:rsidR="005523C0" w:rsidRPr="008C45D3">
              <w:rPr>
                <w:rFonts w:ascii="Times New Roman" w:hAnsi="Times New Roman"/>
              </w:rPr>
              <w:t xml:space="preserve">сыворотки </w:t>
            </w:r>
            <w:r w:rsidR="000E4FF5" w:rsidRPr="008C45D3">
              <w:rPr>
                <w:rFonts w:ascii="Times New Roman" w:hAnsi="Times New Roman"/>
              </w:rPr>
              <w:t>торговой марки</w:t>
            </w:r>
            <w:r w:rsidR="005523C0" w:rsidRPr="008C45D3">
              <w:rPr>
                <w:rFonts w:ascii="Times New Roman" w:hAnsi="Times New Roman"/>
              </w:rPr>
              <w:t xml:space="preserve"> «</w:t>
            </w:r>
            <w:proofErr w:type="spellStart"/>
            <w:r w:rsidR="005523C0" w:rsidRPr="008C45D3">
              <w:rPr>
                <w:rFonts w:ascii="Times New Roman" w:hAnsi="Times New Roman"/>
              </w:rPr>
              <w:t>SmoRodina</w:t>
            </w:r>
            <w:proofErr w:type="spellEnd"/>
            <w:r w:rsidR="005523C0" w:rsidRPr="005523C0">
              <w:rPr>
                <w:rFonts w:ascii="Times New Roman" w:hAnsi="Times New Roman"/>
              </w:rPr>
              <w:t xml:space="preserve">»: </w:t>
            </w:r>
            <w:proofErr w:type="spellStart"/>
            <w:r w:rsidR="005523C0" w:rsidRPr="005523C0">
              <w:rPr>
                <w:rFonts w:ascii="Times New Roman" w:hAnsi="Times New Roman"/>
              </w:rPr>
              <w:t>гиалуроновая</w:t>
            </w:r>
            <w:proofErr w:type="spellEnd"/>
            <w:r w:rsidR="005523C0" w:rsidRPr="005523C0">
              <w:rPr>
                <w:rFonts w:ascii="Times New Roman" w:hAnsi="Times New Roman"/>
              </w:rPr>
              <w:t xml:space="preserve">, увлажняющая, </w:t>
            </w:r>
            <w:proofErr w:type="spellStart"/>
            <w:r w:rsidR="005523C0" w:rsidRPr="005523C0">
              <w:rPr>
                <w:rFonts w:ascii="Times New Roman" w:hAnsi="Times New Roman"/>
              </w:rPr>
              <w:t>антикуперозная</w:t>
            </w:r>
            <w:proofErr w:type="spellEnd"/>
            <w:r w:rsidR="005523C0" w:rsidRPr="005523C0">
              <w:rPr>
                <w:rFonts w:ascii="Times New Roman" w:hAnsi="Times New Roman"/>
              </w:rPr>
              <w:t>, для сухой кожи, для жирной кожи, для нормальной кожи, подтягивающая, антиоксидантная, омолаживающая, для чувствительной кожи, под макияж, для кожи, склонной к воспалениям, после пилинга, охлаждающая, восстанавливающая, питательная, очищающая, детокс, тонизирующая, после депиляции, для кожи вокруг глаз, для зоны декольте</w:t>
            </w:r>
            <w:r w:rsidR="005523C0">
              <w:rPr>
                <w:rFonts w:ascii="Times New Roman" w:hAnsi="Times New Roman"/>
              </w:rPr>
              <w:t>.</w:t>
            </w:r>
          </w:p>
        </w:tc>
      </w:tr>
      <w:tr w:rsidR="006A1633" w:rsidRPr="005107D4" w:rsidTr="00252A62">
        <w:trPr>
          <w:trHeight w:val="345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23C0" w:rsidRPr="007A70B3" w:rsidRDefault="006A1633" w:rsidP="005523C0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  <w:b/>
              </w:rPr>
              <w:t>Изготовитель</w:t>
            </w:r>
            <w:r w:rsidR="00AA688B" w:rsidRPr="00A719F3">
              <w:rPr>
                <w:rFonts w:ascii="Times New Roman" w:hAnsi="Times New Roman"/>
              </w:rPr>
              <w:t>:</w:t>
            </w:r>
            <w:r w:rsidR="00DF71A1" w:rsidRPr="00A719F3">
              <w:rPr>
                <w:rFonts w:ascii="Times New Roman" w:hAnsi="Times New Roman"/>
              </w:rPr>
              <w:t xml:space="preserve"> </w:t>
            </w:r>
            <w:r w:rsidR="005523C0" w:rsidRPr="005523C0">
              <w:rPr>
                <w:rFonts w:ascii="Times New Roman" w:hAnsi="Times New Roman"/>
              </w:rPr>
              <w:t xml:space="preserve">Индивидуальный предприниматель Семенова Анастасия </w:t>
            </w:r>
            <w:proofErr w:type="spellStart"/>
            <w:r w:rsidR="005523C0" w:rsidRPr="005523C0">
              <w:rPr>
                <w:rFonts w:ascii="Times New Roman" w:hAnsi="Times New Roman"/>
              </w:rPr>
              <w:t>Радиковна</w:t>
            </w:r>
            <w:proofErr w:type="spellEnd"/>
          </w:p>
          <w:p w:rsidR="005523C0" w:rsidRPr="005523C0" w:rsidRDefault="005523C0" w:rsidP="005523C0">
            <w:pPr>
              <w:spacing w:after="0" w:line="240" w:lineRule="auto"/>
              <w:rPr>
                <w:rFonts w:ascii="Times New Roman" w:hAnsi="Times New Roman"/>
              </w:rPr>
            </w:pPr>
            <w:r w:rsidRPr="005523C0">
              <w:rPr>
                <w:rFonts w:ascii="Times New Roman" w:hAnsi="Times New Roman"/>
              </w:rPr>
              <w:t>Место жительства: Россия, 455023, город Магнитогорск, улица Октябрьская, дом 30, квартира 94</w:t>
            </w:r>
            <w:r w:rsidR="00EE1C55">
              <w:rPr>
                <w:rFonts w:ascii="Times New Roman" w:hAnsi="Times New Roman"/>
              </w:rPr>
              <w:t>,</w:t>
            </w:r>
          </w:p>
          <w:p w:rsidR="005523C0" w:rsidRDefault="005523C0" w:rsidP="005523C0">
            <w:pPr>
              <w:spacing w:after="0" w:line="240" w:lineRule="auto"/>
              <w:rPr>
                <w:rFonts w:ascii="Times New Roman" w:hAnsi="Times New Roman"/>
              </w:rPr>
            </w:pPr>
            <w:r w:rsidRPr="005523C0">
              <w:rPr>
                <w:rFonts w:ascii="Times New Roman" w:hAnsi="Times New Roman"/>
              </w:rPr>
              <w:t>Адрес места осуществления деятельности</w:t>
            </w:r>
            <w:r>
              <w:rPr>
                <w:rFonts w:ascii="Times New Roman" w:hAnsi="Times New Roman"/>
              </w:rPr>
              <w:t xml:space="preserve"> по изготовлению продукции</w:t>
            </w:r>
            <w:r w:rsidRPr="005523C0">
              <w:rPr>
                <w:rFonts w:ascii="Times New Roman" w:hAnsi="Times New Roman"/>
              </w:rPr>
              <w:t>: Россия, 455013, город Магни</w:t>
            </w:r>
            <w:r>
              <w:rPr>
                <w:rFonts w:ascii="Times New Roman" w:hAnsi="Times New Roman"/>
              </w:rPr>
              <w:t xml:space="preserve">тогорск, улица </w:t>
            </w:r>
            <w:proofErr w:type="spellStart"/>
            <w:r>
              <w:rPr>
                <w:rFonts w:ascii="Times New Roman" w:hAnsi="Times New Roman"/>
              </w:rPr>
              <w:t>Лазника</w:t>
            </w:r>
            <w:proofErr w:type="spellEnd"/>
            <w:r>
              <w:rPr>
                <w:rFonts w:ascii="Times New Roman" w:hAnsi="Times New Roman"/>
              </w:rPr>
              <w:t>, дом 29;</w:t>
            </w:r>
          </w:p>
          <w:p w:rsidR="006828E9" w:rsidRPr="00A719F3" w:rsidRDefault="00D4597F" w:rsidP="005523C0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</w:rPr>
              <w:t xml:space="preserve">Продукция изготовлена в соответствии с </w:t>
            </w:r>
            <w:r w:rsidR="005523C0" w:rsidRPr="005523C0">
              <w:rPr>
                <w:rFonts w:ascii="Times New Roman" w:hAnsi="Times New Roman"/>
              </w:rPr>
              <w:t xml:space="preserve">ТУ 20.42.15-006-0111620279-2018 «Сыворотки и </w:t>
            </w:r>
            <w:proofErr w:type="spellStart"/>
            <w:r w:rsidR="005523C0" w:rsidRPr="005523C0">
              <w:rPr>
                <w:rFonts w:ascii="Times New Roman" w:hAnsi="Times New Roman"/>
              </w:rPr>
              <w:t>праймеры</w:t>
            </w:r>
            <w:proofErr w:type="spellEnd"/>
            <w:r w:rsidR="005523C0" w:rsidRPr="005523C0">
              <w:rPr>
                <w:rFonts w:ascii="Times New Roman" w:hAnsi="Times New Roman"/>
              </w:rPr>
              <w:t xml:space="preserve"> для л</w:t>
            </w:r>
            <w:r w:rsidR="005523C0">
              <w:rPr>
                <w:rFonts w:ascii="Times New Roman" w:hAnsi="Times New Roman"/>
              </w:rPr>
              <w:t>ица «</w:t>
            </w:r>
            <w:proofErr w:type="spellStart"/>
            <w:r w:rsidR="005523C0">
              <w:rPr>
                <w:rFonts w:ascii="Times New Roman" w:hAnsi="Times New Roman"/>
              </w:rPr>
              <w:t>SmoRodina</w:t>
            </w:r>
            <w:proofErr w:type="spellEnd"/>
            <w:r w:rsidR="006828E9" w:rsidRPr="00A719F3">
              <w:rPr>
                <w:rFonts w:ascii="Times New Roman" w:hAnsi="Times New Roman"/>
              </w:rPr>
              <w:t>»</w:t>
            </w:r>
          </w:p>
          <w:p w:rsidR="004B322D" w:rsidRPr="00A719F3" w:rsidRDefault="006A1633" w:rsidP="009E2048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</w:rPr>
              <w:t>Код</w:t>
            </w:r>
            <w:r w:rsidR="00585CDC" w:rsidRPr="00A719F3">
              <w:rPr>
                <w:rFonts w:ascii="Times New Roman" w:hAnsi="Times New Roman"/>
              </w:rPr>
              <w:t>ы</w:t>
            </w:r>
            <w:r w:rsidRPr="00A719F3">
              <w:rPr>
                <w:rFonts w:ascii="Times New Roman" w:hAnsi="Times New Roman"/>
              </w:rPr>
              <w:t xml:space="preserve"> ТН ВЭД </w:t>
            </w:r>
            <w:r w:rsidR="001E3C4C" w:rsidRPr="00A719F3">
              <w:rPr>
                <w:rFonts w:ascii="Times New Roman" w:hAnsi="Times New Roman"/>
              </w:rPr>
              <w:t>ЕАЭС</w:t>
            </w:r>
            <w:r w:rsidR="00592884" w:rsidRPr="00A719F3">
              <w:rPr>
                <w:rFonts w:ascii="Times New Roman" w:hAnsi="Times New Roman"/>
              </w:rPr>
              <w:t xml:space="preserve"> </w:t>
            </w:r>
            <w:r w:rsidR="00CF3FDF" w:rsidRPr="00CF3FDF">
              <w:rPr>
                <w:rFonts w:ascii="Times New Roman" w:hAnsi="Times New Roman"/>
              </w:rPr>
              <w:t>3304 99 000 0</w:t>
            </w:r>
          </w:p>
          <w:p w:rsidR="00DF71A1" w:rsidRPr="00A719F3" w:rsidRDefault="006A4CAE" w:rsidP="00875654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</w:rPr>
              <w:t>Серийный выпуск</w:t>
            </w:r>
            <w:r w:rsidR="004B322D" w:rsidRPr="00A719F3">
              <w:rPr>
                <w:rFonts w:ascii="Times New Roman" w:hAnsi="Times New Roman"/>
              </w:rPr>
              <w:t xml:space="preserve"> </w:t>
            </w:r>
          </w:p>
        </w:tc>
      </w:tr>
      <w:tr w:rsidR="005B3D96" w:rsidRPr="005107D4" w:rsidTr="00252A62">
        <w:trPr>
          <w:trHeight w:val="339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3D96" w:rsidRPr="00A719F3" w:rsidRDefault="005B3D96" w:rsidP="005B3D96">
            <w:pPr>
              <w:spacing w:after="0" w:line="240" w:lineRule="auto"/>
            </w:pPr>
            <w:r w:rsidRPr="00A719F3">
              <w:rPr>
                <w:rFonts w:ascii="Times New Roman" w:hAnsi="Times New Roman"/>
                <w:b/>
              </w:rPr>
              <w:t xml:space="preserve">соответствует требованиям </w:t>
            </w:r>
          </w:p>
        </w:tc>
      </w:tr>
      <w:tr w:rsidR="005B3D96" w:rsidRPr="005107D4" w:rsidTr="00FB0CE2">
        <w:trPr>
          <w:trHeight w:val="257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3D96" w:rsidRPr="00A719F3" w:rsidRDefault="00A04146" w:rsidP="00875654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</w:rPr>
              <w:t>ТР ТС 009/2011 "О безопасности парфюмерно-косметической продукции"</w:t>
            </w:r>
          </w:p>
        </w:tc>
      </w:tr>
      <w:tr w:rsidR="006A1633" w:rsidRPr="005107D4" w:rsidTr="00252A62">
        <w:trPr>
          <w:trHeight w:val="397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633" w:rsidRPr="00A719F3" w:rsidRDefault="006A1633" w:rsidP="00AE636C">
            <w:pPr>
              <w:spacing w:after="0" w:line="240" w:lineRule="auto"/>
            </w:pPr>
            <w:r w:rsidRPr="00A719F3">
              <w:rPr>
                <w:rFonts w:ascii="Times New Roman" w:hAnsi="Times New Roman"/>
                <w:b/>
              </w:rPr>
              <w:t>Декларация о соответствии принята на основании</w:t>
            </w:r>
          </w:p>
        </w:tc>
      </w:tr>
      <w:tr w:rsidR="006A1633" w:rsidRPr="005107D4" w:rsidTr="002F7787">
        <w:trPr>
          <w:trHeight w:val="307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45D3" w:rsidRDefault="00FE49A4" w:rsidP="008C45D3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</w:rPr>
              <w:t>Протоколов испытаний №</w:t>
            </w:r>
            <w:r w:rsidR="008C45D3">
              <w:rPr>
                <w:rFonts w:ascii="Times New Roman" w:hAnsi="Times New Roman"/>
              </w:rPr>
              <w:t xml:space="preserve"> 26118-1 от 23.07.2018 года; </w:t>
            </w:r>
            <w:r w:rsidR="008C45D3" w:rsidRPr="008C45D3">
              <w:rPr>
                <w:rFonts w:ascii="Times New Roman" w:hAnsi="Times New Roman"/>
              </w:rPr>
              <w:t>Лабораторный центр Общества с ограниченной ответственностью "Центр контроля качества Онкологического научного центра"</w:t>
            </w:r>
            <w:r w:rsidR="008C45D3">
              <w:rPr>
                <w:rFonts w:ascii="Times New Roman" w:hAnsi="Times New Roman"/>
              </w:rPr>
              <w:t xml:space="preserve">, аттестат аккредитации № </w:t>
            </w:r>
            <w:r w:rsidR="008C45D3" w:rsidRPr="008C45D3">
              <w:rPr>
                <w:rFonts w:ascii="Times New Roman" w:hAnsi="Times New Roman"/>
              </w:rPr>
              <w:t>РОСС RU.0001.21РК75</w:t>
            </w:r>
          </w:p>
          <w:p w:rsidR="00E958B4" w:rsidRPr="00A719F3" w:rsidRDefault="00FE49A4" w:rsidP="008C45D3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</w:rPr>
              <w:t>Схема декларирования: 3д</w:t>
            </w:r>
          </w:p>
        </w:tc>
      </w:tr>
      <w:tr w:rsidR="007B1C85" w:rsidRPr="005107D4" w:rsidTr="00252A62">
        <w:trPr>
          <w:trHeight w:val="348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1C85" w:rsidRPr="00A719F3" w:rsidRDefault="007B1C85" w:rsidP="005B3D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9F3">
              <w:rPr>
                <w:rFonts w:ascii="Times New Roman" w:hAnsi="Times New Roman"/>
                <w:b/>
              </w:rPr>
              <w:t>Дополнительная информация</w:t>
            </w:r>
          </w:p>
          <w:p w:rsidR="00CF3FDF" w:rsidRPr="00A719F3" w:rsidRDefault="00CF3FDF" w:rsidP="00CF3FDF">
            <w:pPr>
              <w:spacing w:after="0" w:line="240" w:lineRule="auto"/>
              <w:rPr>
                <w:rFonts w:ascii="Times New Roman" w:hAnsi="Times New Roman"/>
              </w:rPr>
            </w:pPr>
            <w:r w:rsidRPr="005523C0">
              <w:rPr>
                <w:rFonts w:ascii="Times New Roman" w:hAnsi="Times New Roman"/>
              </w:rPr>
              <w:t xml:space="preserve">ТУ 20.42.15-006-0111620279-2018 «Сыворотки и </w:t>
            </w:r>
            <w:proofErr w:type="spellStart"/>
            <w:r w:rsidRPr="005523C0">
              <w:rPr>
                <w:rFonts w:ascii="Times New Roman" w:hAnsi="Times New Roman"/>
              </w:rPr>
              <w:t>праймеры</w:t>
            </w:r>
            <w:proofErr w:type="spellEnd"/>
            <w:r w:rsidRPr="005523C0">
              <w:rPr>
                <w:rFonts w:ascii="Times New Roman" w:hAnsi="Times New Roman"/>
              </w:rPr>
              <w:t xml:space="preserve"> для л</w:t>
            </w:r>
            <w:r>
              <w:rPr>
                <w:rFonts w:ascii="Times New Roman" w:hAnsi="Times New Roman"/>
              </w:rPr>
              <w:t>ица «</w:t>
            </w:r>
            <w:proofErr w:type="spellStart"/>
            <w:r>
              <w:rPr>
                <w:rFonts w:ascii="Times New Roman" w:hAnsi="Times New Roman"/>
              </w:rPr>
              <w:t>SmoRodina</w:t>
            </w:r>
            <w:proofErr w:type="spellEnd"/>
            <w:r w:rsidRPr="00A719F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432FF9" w:rsidRPr="00A719F3" w:rsidRDefault="00CF3FDF" w:rsidP="007A70B3">
            <w:pPr>
              <w:spacing w:after="0" w:line="240" w:lineRule="auto"/>
              <w:rPr>
                <w:rFonts w:ascii="Times New Roman" w:hAnsi="Times New Roman"/>
              </w:rPr>
            </w:pPr>
            <w:r w:rsidRPr="00CF3FDF">
              <w:rPr>
                <w:rFonts w:ascii="Times New Roman" w:hAnsi="Times New Roman"/>
              </w:rPr>
              <w:t>Упаковка: флаконы из стекла, объем 30-100 мл, срок годности – 24 месяца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1633" w:rsidRPr="005107D4" w:rsidTr="00252A62">
        <w:trPr>
          <w:trHeight w:val="397"/>
        </w:trPr>
        <w:tc>
          <w:tcPr>
            <w:tcW w:w="10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633" w:rsidRPr="00A719F3" w:rsidRDefault="007B1C85" w:rsidP="008C45D3">
            <w:pPr>
              <w:spacing w:after="0" w:line="240" w:lineRule="auto"/>
              <w:rPr>
                <w:rFonts w:ascii="Times New Roman" w:hAnsi="Times New Roman"/>
              </w:rPr>
            </w:pPr>
            <w:r w:rsidRPr="00A719F3">
              <w:rPr>
                <w:rFonts w:ascii="Times New Roman" w:hAnsi="Times New Roman"/>
                <w:b/>
              </w:rPr>
              <w:t>Декларация о соответствии действительна с даты регистрации по</w:t>
            </w:r>
            <w:r w:rsidR="00CF3FDF">
              <w:rPr>
                <w:rFonts w:ascii="Times New Roman" w:hAnsi="Times New Roman"/>
                <w:b/>
              </w:rPr>
              <w:t xml:space="preserve"> </w:t>
            </w:r>
            <w:r w:rsidR="008C45D3">
              <w:rPr>
                <w:rFonts w:ascii="Times New Roman" w:hAnsi="Times New Roman"/>
                <w:b/>
              </w:rPr>
              <w:t>19.</w:t>
            </w:r>
            <w:r w:rsidR="00CF3FDF">
              <w:rPr>
                <w:rFonts w:ascii="Times New Roman" w:hAnsi="Times New Roman"/>
                <w:b/>
              </w:rPr>
              <w:t>0</w:t>
            </w:r>
            <w:r w:rsidR="008C45D3">
              <w:rPr>
                <w:rFonts w:ascii="Times New Roman" w:hAnsi="Times New Roman"/>
                <w:b/>
              </w:rPr>
              <w:t>8</w:t>
            </w:r>
            <w:r w:rsidR="00875654" w:rsidRPr="00A719F3">
              <w:rPr>
                <w:rFonts w:ascii="Times New Roman" w:hAnsi="Times New Roman"/>
                <w:b/>
              </w:rPr>
              <w:t>.20</w:t>
            </w:r>
            <w:r w:rsidR="00CF3FDF">
              <w:rPr>
                <w:rFonts w:ascii="Times New Roman" w:hAnsi="Times New Roman"/>
                <w:b/>
              </w:rPr>
              <w:t>19</w:t>
            </w:r>
            <w:r w:rsidR="00875654" w:rsidRPr="00A719F3">
              <w:rPr>
                <w:rFonts w:ascii="Times New Roman" w:hAnsi="Times New Roman"/>
                <w:b/>
              </w:rPr>
              <w:t xml:space="preserve"> </w:t>
            </w:r>
            <w:r w:rsidRPr="00A719F3">
              <w:rPr>
                <w:rFonts w:ascii="Times New Roman" w:hAnsi="Times New Roman"/>
                <w:b/>
              </w:rPr>
              <w:t>включительно.</w:t>
            </w:r>
          </w:p>
        </w:tc>
      </w:tr>
      <w:tr w:rsidR="006A1633" w:rsidRPr="005107D4" w:rsidTr="00B360A1">
        <w:trPr>
          <w:trHeight w:val="449"/>
        </w:trPr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6A1633" w:rsidRPr="00310C13" w:rsidRDefault="006A1633" w:rsidP="001E5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6A1633" w:rsidRPr="00310C13" w:rsidRDefault="000C153C" w:rsidP="007A54B5">
            <w:pPr>
              <w:spacing w:after="0" w:line="240" w:lineRule="auto"/>
              <w:jc w:val="center"/>
            </w:pPr>
            <w:r w:rsidRPr="00310C13">
              <w:t xml:space="preserve"> 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</w:tcPr>
          <w:p w:rsidR="006A1633" w:rsidRPr="005107D4" w:rsidRDefault="006A1633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6A1633" w:rsidRPr="005107D4" w:rsidRDefault="00CF3FDF" w:rsidP="00D8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FDF">
              <w:rPr>
                <w:rFonts w:ascii="Times New Roman" w:hAnsi="Times New Roman"/>
                <w:sz w:val="24"/>
                <w:szCs w:val="24"/>
              </w:rPr>
              <w:t xml:space="preserve">Семенова Анастасия </w:t>
            </w:r>
            <w:proofErr w:type="spellStart"/>
            <w:r w:rsidRPr="00CF3FDF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6A1633" w:rsidRPr="005107D4" w:rsidTr="00252A62">
        <w:trPr>
          <w:trHeight w:val="397"/>
        </w:trPr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6A1633" w:rsidRPr="00725D4D" w:rsidRDefault="001B79F9" w:rsidP="001B79F9">
            <w:pPr>
              <w:tabs>
                <w:tab w:val="left" w:pos="945"/>
                <w:tab w:val="center" w:pos="141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07D4">
              <w:rPr>
                <w:rFonts w:ascii="Times New Roman" w:hAnsi="Times New Roman"/>
              </w:rPr>
              <w:tab/>
            </w:r>
            <w:r w:rsidRPr="00725D4D">
              <w:rPr>
                <w:rFonts w:ascii="Times New Roman" w:hAnsi="Times New Roman"/>
                <w:sz w:val="20"/>
              </w:rPr>
              <w:tab/>
            </w:r>
            <w:r w:rsidR="006A1633" w:rsidRPr="00725D4D">
              <w:rPr>
                <w:rFonts w:ascii="Times New Roman" w:hAnsi="Times New Roman"/>
                <w:sz w:val="20"/>
              </w:rPr>
              <w:t>(подпись)</w:t>
            </w:r>
          </w:p>
          <w:p w:rsidR="006A1633" w:rsidRPr="00725D4D" w:rsidRDefault="006A1633" w:rsidP="007A5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A1633" w:rsidRPr="005107D4" w:rsidRDefault="006A1633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D4D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1074" w:type="dxa"/>
            <w:shd w:val="clear" w:color="auto" w:fill="auto"/>
          </w:tcPr>
          <w:p w:rsidR="006A1633" w:rsidRPr="005107D4" w:rsidRDefault="006A1633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2" w:type="dxa"/>
            <w:shd w:val="clear" w:color="auto" w:fill="auto"/>
          </w:tcPr>
          <w:p w:rsidR="006A1633" w:rsidRPr="005107D4" w:rsidRDefault="006A1633" w:rsidP="003C3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D4D">
              <w:rPr>
                <w:rFonts w:ascii="Times New Roman" w:hAnsi="Times New Roman"/>
                <w:sz w:val="20"/>
              </w:rPr>
              <w:t>(</w:t>
            </w:r>
            <w:r w:rsidR="001B79F9" w:rsidRPr="00725D4D">
              <w:rPr>
                <w:rFonts w:ascii="Times New Roman" w:hAnsi="Times New Roman"/>
                <w:sz w:val="20"/>
              </w:rPr>
              <w:t>инициалы и фамилия руководителя организации-заявителя или физического лица, зарегистрированного в качестве индивидуального предпринимателя)</w:t>
            </w:r>
          </w:p>
        </w:tc>
      </w:tr>
      <w:tr w:rsidR="007B1C85" w:rsidRPr="005107D4" w:rsidTr="005B3D96">
        <w:trPr>
          <w:trHeight w:val="397"/>
        </w:trPr>
        <w:tc>
          <w:tcPr>
            <w:tcW w:w="10260" w:type="dxa"/>
            <w:gridSpan w:val="3"/>
            <w:shd w:val="clear" w:color="auto" w:fill="auto"/>
          </w:tcPr>
          <w:p w:rsidR="007B1C85" w:rsidRPr="005107D4" w:rsidRDefault="007B1C85" w:rsidP="00A04B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B82" w:rsidRPr="005107D4" w:rsidRDefault="00A04B82" w:rsidP="00A04B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B82" w:rsidRPr="005107D4" w:rsidRDefault="00A04B82" w:rsidP="00A04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1C85" w:rsidRPr="005107D4" w:rsidTr="005B3D96">
        <w:trPr>
          <w:trHeight w:val="419"/>
        </w:trPr>
        <w:tc>
          <w:tcPr>
            <w:tcW w:w="10260" w:type="dxa"/>
            <w:gridSpan w:val="3"/>
            <w:shd w:val="clear" w:color="auto" w:fill="auto"/>
          </w:tcPr>
          <w:p w:rsidR="007B1C85" w:rsidRPr="005107D4" w:rsidRDefault="007B1C85" w:rsidP="00D45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07D4">
              <w:rPr>
                <w:rFonts w:ascii="Times New Roman" w:hAnsi="Times New Roman"/>
                <w:b/>
              </w:rPr>
              <w:t xml:space="preserve">Регистрационный номер декларации о соответствии: </w:t>
            </w:r>
            <w:bookmarkStart w:id="0" w:name="_GoBack"/>
            <w:r w:rsidR="00A645C8" w:rsidRPr="005107D4">
              <w:rPr>
                <w:rFonts w:ascii="Times New Roman" w:hAnsi="Times New Roman"/>
                <w:b/>
              </w:rPr>
              <w:t xml:space="preserve">ЕАЭС </w:t>
            </w:r>
            <w:r w:rsidRPr="005107D4">
              <w:rPr>
                <w:rFonts w:ascii="Times New Roman" w:hAnsi="Times New Roman"/>
                <w:b/>
              </w:rPr>
              <w:t>№ RU Д-</w:t>
            </w:r>
            <w:r w:rsidR="00782F52">
              <w:t xml:space="preserve"> </w:t>
            </w:r>
            <w:r w:rsidR="00D4597F">
              <w:rPr>
                <w:rFonts w:ascii="Times New Roman" w:hAnsi="Times New Roman"/>
                <w:b/>
                <w:lang w:val="en-US"/>
              </w:rPr>
              <w:t>RU</w:t>
            </w:r>
            <w:r w:rsidRPr="005107D4">
              <w:rPr>
                <w:rFonts w:ascii="Times New Roman" w:hAnsi="Times New Roman"/>
                <w:b/>
              </w:rPr>
              <w:t>.</w:t>
            </w:r>
            <w:r w:rsidR="00585CDC" w:rsidRPr="005107D4">
              <w:rPr>
                <w:rFonts w:ascii="Times New Roman" w:hAnsi="Times New Roman"/>
                <w:b/>
              </w:rPr>
              <w:t>АБ51</w:t>
            </w:r>
            <w:r w:rsidRPr="005107D4">
              <w:rPr>
                <w:rFonts w:ascii="Times New Roman" w:hAnsi="Times New Roman"/>
                <w:b/>
              </w:rPr>
              <w:t>.</w:t>
            </w:r>
            <w:r w:rsidR="006A4CAE" w:rsidRPr="005107D4">
              <w:rPr>
                <w:rFonts w:ascii="Times New Roman" w:hAnsi="Times New Roman"/>
                <w:b/>
              </w:rPr>
              <w:t>В</w:t>
            </w:r>
            <w:r w:rsidRPr="005107D4">
              <w:rPr>
                <w:rFonts w:ascii="Times New Roman" w:hAnsi="Times New Roman"/>
                <w:b/>
              </w:rPr>
              <w:t>.</w:t>
            </w:r>
            <w:r w:rsidR="00CF3FDF">
              <w:rPr>
                <w:rFonts w:ascii="Times New Roman" w:hAnsi="Times New Roman"/>
                <w:b/>
              </w:rPr>
              <w:t>0</w:t>
            </w:r>
            <w:r w:rsidR="004658BD">
              <w:rPr>
                <w:rFonts w:ascii="Times New Roman" w:hAnsi="Times New Roman"/>
                <w:b/>
              </w:rPr>
              <w:t>5589</w:t>
            </w:r>
            <w:bookmarkEnd w:id="0"/>
          </w:p>
        </w:tc>
      </w:tr>
      <w:tr w:rsidR="007B1C85" w:rsidRPr="005107D4" w:rsidTr="005B3D96">
        <w:trPr>
          <w:trHeight w:val="397"/>
        </w:trPr>
        <w:tc>
          <w:tcPr>
            <w:tcW w:w="10260" w:type="dxa"/>
            <w:gridSpan w:val="3"/>
            <w:shd w:val="clear" w:color="auto" w:fill="auto"/>
          </w:tcPr>
          <w:p w:rsidR="007B1C85" w:rsidRPr="00D4597F" w:rsidRDefault="007B1C85" w:rsidP="008C45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07D4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декларации о соответствии</w:t>
            </w:r>
            <w:r w:rsidR="006A4CAE" w:rsidRPr="005107D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B16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C45D3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  <w:r w:rsidR="00CF3FD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8C45D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CF3FD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E958B4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4597F" w:rsidRPr="00D4597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</w:tbl>
    <w:p w:rsidR="00F86F2A" w:rsidRPr="005107D4" w:rsidRDefault="00F86F2A" w:rsidP="00725D4D"/>
    <w:sectPr w:rsidR="00F86F2A" w:rsidRPr="005107D4" w:rsidSect="00B360A1">
      <w:pgSz w:w="11906" w:h="16838"/>
      <w:pgMar w:top="36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E7C"/>
    <w:multiLevelType w:val="hybridMultilevel"/>
    <w:tmpl w:val="C4A0BA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A81"/>
    <w:multiLevelType w:val="hybridMultilevel"/>
    <w:tmpl w:val="E154F1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9B9"/>
    <w:multiLevelType w:val="hybridMultilevel"/>
    <w:tmpl w:val="95BA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344"/>
    <w:multiLevelType w:val="hybridMultilevel"/>
    <w:tmpl w:val="255475A0"/>
    <w:lvl w:ilvl="0" w:tplc="0B4A93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272359"/>
    <w:multiLevelType w:val="hybridMultilevel"/>
    <w:tmpl w:val="64B87744"/>
    <w:lvl w:ilvl="0" w:tplc="FA402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2C78"/>
    <w:multiLevelType w:val="hybridMultilevel"/>
    <w:tmpl w:val="B1E8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6671"/>
    <w:multiLevelType w:val="hybridMultilevel"/>
    <w:tmpl w:val="C824C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1C09"/>
    <w:multiLevelType w:val="hybridMultilevel"/>
    <w:tmpl w:val="CB3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6810"/>
    <w:multiLevelType w:val="hybridMultilevel"/>
    <w:tmpl w:val="DD5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7A0"/>
    <w:multiLevelType w:val="hybridMultilevel"/>
    <w:tmpl w:val="170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072B"/>
    <w:multiLevelType w:val="hybridMultilevel"/>
    <w:tmpl w:val="3D72C4A2"/>
    <w:lvl w:ilvl="0" w:tplc="15EC6B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DF60EE"/>
    <w:multiLevelType w:val="hybridMultilevel"/>
    <w:tmpl w:val="DA32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7463"/>
    <w:multiLevelType w:val="hybridMultilevel"/>
    <w:tmpl w:val="BC4067DA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6F7071"/>
    <w:multiLevelType w:val="hybridMultilevel"/>
    <w:tmpl w:val="0ED2CDCC"/>
    <w:lvl w:ilvl="0" w:tplc="BA609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5"/>
    <w:rsid w:val="000004F5"/>
    <w:rsid w:val="00005B9A"/>
    <w:rsid w:val="000071C3"/>
    <w:rsid w:val="000107C0"/>
    <w:rsid w:val="00013F7D"/>
    <w:rsid w:val="000151DC"/>
    <w:rsid w:val="000213B8"/>
    <w:rsid w:val="0003370F"/>
    <w:rsid w:val="000369D7"/>
    <w:rsid w:val="00046A0A"/>
    <w:rsid w:val="00054AFF"/>
    <w:rsid w:val="000561E8"/>
    <w:rsid w:val="00060348"/>
    <w:rsid w:val="0007331C"/>
    <w:rsid w:val="000767BC"/>
    <w:rsid w:val="000837C1"/>
    <w:rsid w:val="0008784A"/>
    <w:rsid w:val="0009547C"/>
    <w:rsid w:val="000A1589"/>
    <w:rsid w:val="000A4297"/>
    <w:rsid w:val="000A62F1"/>
    <w:rsid w:val="000A660B"/>
    <w:rsid w:val="000B3D8A"/>
    <w:rsid w:val="000C153C"/>
    <w:rsid w:val="000D73B6"/>
    <w:rsid w:val="000E08D0"/>
    <w:rsid w:val="000E351C"/>
    <w:rsid w:val="000E49A1"/>
    <w:rsid w:val="000E4FF5"/>
    <w:rsid w:val="000F097C"/>
    <w:rsid w:val="000F6509"/>
    <w:rsid w:val="00100198"/>
    <w:rsid w:val="00107C7F"/>
    <w:rsid w:val="001152D8"/>
    <w:rsid w:val="0011585A"/>
    <w:rsid w:val="00125D9F"/>
    <w:rsid w:val="00132C46"/>
    <w:rsid w:val="001372B2"/>
    <w:rsid w:val="0013784B"/>
    <w:rsid w:val="0014391B"/>
    <w:rsid w:val="001518A7"/>
    <w:rsid w:val="001568E0"/>
    <w:rsid w:val="00162A50"/>
    <w:rsid w:val="001630BB"/>
    <w:rsid w:val="00163DB9"/>
    <w:rsid w:val="00172EC3"/>
    <w:rsid w:val="00174680"/>
    <w:rsid w:val="00177B9C"/>
    <w:rsid w:val="00180CB0"/>
    <w:rsid w:val="0018262C"/>
    <w:rsid w:val="0018363C"/>
    <w:rsid w:val="001910EF"/>
    <w:rsid w:val="0019519A"/>
    <w:rsid w:val="00197F68"/>
    <w:rsid w:val="001A540F"/>
    <w:rsid w:val="001A5F91"/>
    <w:rsid w:val="001B79F9"/>
    <w:rsid w:val="001C24DD"/>
    <w:rsid w:val="001D3863"/>
    <w:rsid w:val="001E3C4C"/>
    <w:rsid w:val="001E552C"/>
    <w:rsid w:val="001E5D86"/>
    <w:rsid w:val="001E7B5D"/>
    <w:rsid w:val="001F448F"/>
    <w:rsid w:val="001F49D7"/>
    <w:rsid w:val="001F6EA3"/>
    <w:rsid w:val="00217573"/>
    <w:rsid w:val="002249EB"/>
    <w:rsid w:val="0022767E"/>
    <w:rsid w:val="00227C2A"/>
    <w:rsid w:val="00230198"/>
    <w:rsid w:val="00234547"/>
    <w:rsid w:val="00234BD6"/>
    <w:rsid w:val="00245C6A"/>
    <w:rsid w:val="00250106"/>
    <w:rsid w:val="00252A62"/>
    <w:rsid w:val="002620FE"/>
    <w:rsid w:val="00262294"/>
    <w:rsid w:val="0026742E"/>
    <w:rsid w:val="00270F5E"/>
    <w:rsid w:val="0027675A"/>
    <w:rsid w:val="00276913"/>
    <w:rsid w:val="002776D2"/>
    <w:rsid w:val="002778DA"/>
    <w:rsid w:val="00277A61"/>
    <w:rsid w:val="0028144F"/>
    <w:rsid w:val="00285703"/>
    <w:rsid w:val="00285841"/>
    <w:rsid w:val="00291D19"/>
    <w:rsid w:val="002962E9"/>
    <w:rsid w:val="002963F7"/>
    <w:rsid w:val="002A1069"/>
    <w:rsid w:val="002A3281"/>
    <w:rsid w:val="002A606F"/>
    <w:rsid w:val="002C0ECC"/>
    <w:rsid w:val="002C482D"/>
    <w:rsid w:val="002E28DE"/>
    <w:rsid w:val="002F4EB0"/>
    <w:rsid w:val="002F7787"/>
    <w:rsid w:val="003027D7"/>
    <w:rsid w:val="00302BB5"/>
    <w:rsid w:val="00310C13"/>
    <w:rsid w:val="00312DC0"/>
    <w:rsid w:val="00314E4B"/>
    <w:rsid w:val="00317D3C"/>
    <w:rsid w:val="0032049C"/>
    <w:rsid w:val="003223DC"/>
    <w:rsid w:val="0033187A"/>
    <w:rsid w:val="00331B26"/>
    <w:rsid w:val="003809D9"/>
    <w:rsid w:val="00382509"/>
    <w:rsid w:val="00384823"/>
    <w:rsid w:val="0039065F"/>
    <w:rsid w:val="003B0E15"/>
    <w:rsid w:val="003B3B86"/>
    <w:rsid w:val="003B41AF"/>
    <w:rsid w:val="003B728B"/>
    <w:rsid w:val="003C004C"/>
    <w:rsid w:val="003C0FEC"/>
    <w:rsid w:val="003C38FA"/>
    <w:rsid w:val="003C3A54"/>
    <w:rsid w:val="003C6BEB"/>
    <w:rsid w:val="003D4D3A"/>
    <w:rsid w:val="003D6455"/>
    <w:rsid w:val="003E3501"/>
    <w:rsid w:val="003E4AE3"/>
    <w:rsid w:val="003F3380"/>
    <w:rsid w:val="003F670A"/>
    <w:rsid w:val="00400190"/>
    <w:rsid w:val="00401885"/>
    <w:rsid w:val="00410D07"/>
    <w:rsid w:val="0041394A"/>
    <w:rsid w:val="0041487E"/>
    <w:rsid w:val="00432FF9"/>
    <w:rsid w:val="0043471C"/>
    <w:rsid w:val="004362AE"/>
    <w:rsid w:val="00441CA0"/>
    <w:rsid w:val="00443B7D"/>
    <w:rsid w:val="00446A45"/>
    <w:rsid w:val="00451653"/>
    <w:rsid w:val="004644F7"/>
    <w:rsid w:val="004658BD"/>
    <w:rsid w:val="004666A1"/>
    <w:rsid w:val="00473B70"/>
    <w:rsid w:val="00480C1E"/>
    <w:rsid w:val="00482F6E"/>
    <w:rsid w:val="00484735"/>
    <w:rsid w:val="004875F3"/>
    <w:rsid w:val="004907EF"/>
    <w:rsid w:val="004964B2"/>
    <w:rsid w:val="00497CEE"/>
    <w:rsid w:val="004A158D"/>
    <w:rsid w:val="004B1B17"/>
    <w:rsid w:val="004B322D"/>
    <w:rsid w:val="004B74AF"/>
    <w:rsid w:val="004C138D"/>
    <w:rsid w:val="004C2D11"/>
    <w:rsid w:val="004C47D1"/>
    <w:rsid w:val="004C5DAD"/>
    <w:rsid w:val="004D31E4"/>
    <w:rsid w:val="004D6CDB"/>
    <w:rsid w:val="004E0BDA"/>
    <w:rsid w:val="004E291F"/>
    <w:rsid w:val="004F6511"/>
    <w:rsid w:val="005060F3"/>
    <w:rsid w:val="005075AA"/>
    <w:rsid w:val="005107D4"/>
    <w:rsid w:val="00515540"/>
    <w:rsid w:val="005179FC"/>
    <w:rsid w:val="005371A7"/>
    <w:rsid w:val="00540100"/>
    <w:rsid w:val="005408D7"/>
    <w:rsid w:val="005408EC"/>
    <w:rsid w:val="00544FB4"/>
    <w:rsid w:val="005523C0"/>
    <w:rsid w:val="00556051"/>
    <w:rsid w:val="0056058E"/>
    <w:rsid w:val="00560882"/>
    <w:rsid w:val="00565720"/>
    <w:rsid w:val="00574BD7"/>
    <w:rsid w:val="00576497"/>
    <w:rsid w:val="005842A1"/>
    <w:rsid w:val="00585CDC"/>
    <w:rsid w:val="0059158E"/>
    <w:rsid w:val="00592884"/>
    <w:rsid w:val="00593C0F"/>
    <w:rsid w:val="005A3A41"/>
    <w:rsid w:val="005A5A92"/>
    <w:rsid w:val="005B0C48"/>
    <w:rsid w:val="005B1670"/>
    <w:rsid w:val="005B2061"/>
    <w:rsid w:val="005B3724"/>
    <w:rsid w:val="005B3D96"/>
    <w:rsid w:val="005B4296"/>
    <w:rsid w:val="005B510D"/>
    <w:rsid w:val="005B74C4"/>
    <w:rsid w:val="005B7C78"/>
    <w:rsid w:val="005C0221"/>
    <w:rsid w:val="005C35EE"/>
    <w:rsid w:val="005C5452"/>
    <w:rsid w:val="005D119B"/>
    <w:rsid w:val="005E2667"/>
    <w:rsid w:val="005E3C45"/>
    <w:rsid w:val="006107DA"/>
    <w:rsid w:val="00635AF0"/>
    <w:rsid w:val="00635B0B"/>
    <w:rsid w:val="00653E6B"/>
    <w:rsid w:val="00654829"/>
    <w:rsid w:val="0065536D"/>
    <w:rsid w:val="00656CF0"/>
    <w:rsid w:val="006635C4"/>
    <w:rsid w:val="00670AA4"/>
    <w:rsid w:val="00671260"/>
    <w:rsid w:val="00671394"/>
    <w:rsid w:val="006828E9"/>
    <w:rsid w:val="0068291C"/>
    <w:rsid w:val="006843BC"/>
    <w:rsid w:val="006A1633"/>
    <w:rsid w:val="006A4CAE"/>
    <w:rsid w:val="006B3212"/>
    <w:rsid w:val="006B4F9E"/>
    <w:rsid w:val="006B55AE"/>
    <w:rsid w:val="006D54C7"/>
    <w:rsid w:val="006D719A"/>
    <w:rsid w:val="006E1857"/>
    <w:rsid w:val="006F3168"/>
    <w:rsid w:val="006F36BF"/>
    <w:rsid w:val="006F417B"/>
    <w:rsid w:val="006F59CF"/>
    <w:rsid w:val="00702761"/>
    <w:rsid w:val="00714141"/>
    <w:rsid w:val="00722C48"/>
    <w:rsid w:val="00724240"/>
    <w:rsid w:val="00725D4D"/>
    <w:rsid w:val="00740096"/>
    <w:rsid w:val="00741971"/>
    <w:rsid w:val="007471D0"/>
    <w:rsid w:val="0075125A"/>
    <w:rsid w:val="007512FD"/>
    <w:rsid w:val="0075746B"/>
    <w:rsid w:val="00766174"/>
    <w:rsid w:val="0077053C"/>
    <w:rsid w:val="00771A26"/>
    <w:rsid w:val="0077253A"/>
    <w:rsid w:val="0077290C"/>
    <w:rsid w:val="007733AC"/>
    <w:rsid w:val="00773552"/>
    <w:rsid w:val="007773A1"/>
    <w:rsid w:val="00777841"/>
    <w:rsid w:val="00782F52"/>
    <w:rsid w:val="00785A7D"/>
    <w:rsid w:val="00793FBE"/>
    <w:rsid w:val="007940A9"/>
    <w:rsid w:val="007940AC"/>
    <w:rsid w:val="007971EF"/>
    <w:rsid w:val="007A1586"/>
    <w:rsid w:val="007A54B5"/>
    <w:rsid w:val="007A70B3"/>
    <w:rsid w:val="007A7961"/>
    <w:rsid w:val="007B1702"/>
    <w:rsid w:val="007B1C85"/>
    <w:rsid w:val="007C0CA5"/>
    <w:rsid w:val="007C1F7B"/>
    <w:rsid w:val="007C25D8"/>
    <w:rsid w:val="007C2F04"/>
    <w:rsid w:val="007C6CD7"/>
    <w:rsid w:val="007D0BB1"/>
    <w:rsid w:val="007D3B2F"/>
    <w:rsid w:val="007E6C60"/>
    <w:rsid w:val="007E726F"/>
    <w:rsid w:val="007F2964"/>
    <w:rsid w:val="007F6820"/>
    <w:rsid w:val="0080316E"/>
    <w:rsid w:val="00807B85"/>
    <w:rsid w:val="00815692"/>
    <w:rsid w:val="008165FC"/>
    <w:rsid w:val="008210AB"/>
    <w:rsid w:val="00827B15"/>
    <w:rsid w:val="0084095C"/>
    <w:rsid w:val="00840F81"/>
    <w:rsid w:val="00843071"/>
    <w:rsid w:val="00846A6A"/>
    <w:rsid w:val="00853013"/>
    <w:rsid w:val="00860F40"/>
    <w:rsid w:val="00860FA1"/>
    <w:rsid w:val="0086169E"/>
    <w:rsid w:val="0086293A"/>
    <w:rsid w:val="00875654"/>
    <w:rsid w:val="00876E05"/>
    <w:rsid w:val="00890395"/>
    <w:rsid w:val="008B49FB"/>
    <w:rsid w:val="008B593A"/>
    <w:rsid w:val="008C1167"/>
    <w:rsid w:val="008C45D3"/>
    <w:rsid w:val="008D49D0"/>
    <w:rsid w:val="008E03F4"/>
    <w:rsid w:val="008E3F58"/>
    <w:rsid w:val="008E5EFE"/>
    <w:rsid w:val="008F046C"/>
    <w:rsid w:val="008F1C68"/>
    <w:rsid w:val="008F4B37"/>
    <w:rsid w:val="008F5AE4"/>
    <w:rsid w:val="008F6082"/>
    <w:rsid w:val="0090376C"/>
    <w:rsid w:val="0091152C"/>
    <w:rsid w:val="00912D56"/>
    <w:rsid w:val="00915DA1"/>
    <w:rsid w:val="009164AE"/>
    <w:rsid w:val="0092607E"/>
    <w:rsid w:val="009266CE"/>
    <w:rsid w:val="009267A4"/>
    <w:rsid w:val="00930A19"/>
    <w:rsid w:val="0093169B"/>
    <w:rsid w:val="00935946"/>
    <w:rsid w:val="00936D85"/>
    <w:rsid w:val="0094043B"/>
    <w:rsid w:val="00941A9E"/>
    <w:rsid w:val="009540BB"/>
    <w:rsid w:val="00960C5D"/>
    <w:rsid w:val="0096161A"/>
    <w:rsid w:val="009665F5"/>
    <w:rsid w:val="009709F1"/>
    <w:rsid w:val="00974495"/>
    <w:rsid w:val="00974CAA"/>
    <w:rsid w:val="00981AF0"/>
    <w:rsid w:val="00986006"/>
    <w:rsid w:val="009928E9"/>
    <w:rsid w:val="00994C46"/>
    <w:rsid w:val="00997152"/>
    <w:rsid w:val="00997BD4"/>
    <w:rsid w:val="009B33BB"/>
    <w:rsid w:val="009C22E3"/>
    <w:rsid w:val="009D611A"/>
    <w:rsid w:val="009E160E"/>
    <w:rsid w:val="009E2048"/>
    <w:rsid w:val="009E595C"/>
    <w:rsid w:val="009F0508"/>
    <w:rsid w:val="00A02000"/>
    <w:rsid w:val="00A04146"/>
    <w:rsid w:val="00A04B82"/>
    <w:rsid w:val="00A12D74"/>
    <w:rsid w:val="00A132E5"/>
    <w:rsid w:val="00A14988"/>
    <w:rsid w:val="00A25CCC"/>
    <w:rsid w:val="00A324A9"/>
    <w:rsid w:val="00A33930"/>
    <w:rsid w:val="00A33D6B"/>
    <w:rsid w:val="00A416F4"/>
    <w:rsid w:val="00A438FC"/>
    <w:rsid w:val="00A52B12"/>
    <w:rsid w:val="00A55247"/>
    <w:rsid w:val="00A645C8"/>
    <w:rsid w:val="00A719F3"/>
    <w:rsid w:val="00A76868"/>
    <w:rsid w:val="00A8636F"/>
    <w:rsid w:val="00A94C3C"/>
    <w:rsid w:val="00AA29CB"/>
    <w:rsid w:val="00AA688B"/>
    <w:rsid w:val="00AB1AAF"/>
    <w:rsid w:val="00AB3408"/>
    <w:rsid w:val="00AB3851"/>
    <w:rsid w:val="00AC41B5"/>
    <w:rsid w:val="00AE309C"/>
    <w:rsid w:val="00AE636C"/>
    <w:rsid w:val="00AE727A"/>
    <w:rsid w:val="00AF4422"/>
    <w:rsid w:val="00AF632F"/>
    <w:rsid w:val="00B043EF"/>
    <w:rsid w:val="00B0644C"/>
    <w:rsid w:val="00B07CBA"/>
    <w:rsid w:val="00B113DF"/>
    <w:rsid w:val="00B15961"/>
    <w:rsid w:val="00B21276"/>
    <w:rsid w:val="00B2306D"/>
    <w:rsid w:val="00B27A80"/>
    <w:rsid w:val="00B32C75"/>
    <w:rsid w:val="00B35179"/>
    <w:rsid w:val="00B360A1"/>
    <w:rsid w:val="00B36F9C"/>
    <w:rsid w:val="00B46C23"/>
    <w:rsid w:val="00B56318"/>
    <w:rsid w:val="00B5742B"/>
    <w:rsid w:val="00B63C31"/>
    <w:rsid w:val="00B676CC"/>
    <w:rsid w:val="00B71D9B"/>
    <w:rsid w:val="00B740E0"/>
    <w:rsid w:val="00B85C91"/>
    <w:rsid w:val="00B97841"/>
    <w:rsid w:val="00BA31AD"/>
    <w:rsid w:val="00BA6A6B"/>
    <w:rsid w:val="00BB07FF"/>
    <w:rsid w:val="00BB2A3A"/>
    <w:rsid w:val="00BB57BC"/>
    <w:rsid w:val="00BC59C7"/>
    <w:rsid w:val="00BC7058"/>
    <w:rsid w:val="00BC730F"/>
    <w:rsid w:val="00BD31E1"/>
    <w:rsid w:val="00BD7414"/>
    <w:rsid w:val="00BE2360"/>
    <w:rsid w:val="00BE4A37"/>
    <w:rsid w:val="00BF2DCC"/>
    <w:rsid w:val="00BF6163"/>
    <w:rsid w:val="00BF6486"/>
    <w:rsid w:val="00C01EC3"/>
    <w:rsid w:val="00C02995"/>
    <w:rsid w:val="00C11081"/>
    <w:rsid w:val="00C11F31"/>
    <w:rsid w:val="00C179D0"/>
    <w:rsid w:val="00C20874"/>
    <w:rsid w:val="00C24CA8"/>
    <w:rsid w:val="00C309C2"/>
    <w:rsid w:val="00C35411"/>
    <w:rsid w:val="00C36D38"/>
    <w:rsid w:val="00C3796B"/>
    <w:rsid w:val="00C46E6E"/>
    <w:rsid w:val="00C524CC"/>
    <w:rsid w:val="00C52A19"/>
    <w:rsid w:val="00C670C1"/>
    <w:rsid w:val="00C768E0"/>
    <w:rsid w:val="00C77A3A"/>
    <w:rsid w:val="00C81370"/>
    <w:rsid w:val="00C83B33"/>
    <w:rsid w:val="00C93C91"/>
    <w:rsid w:val="00CA3070"/>
    <w:rsid w:val="00CA45F0"/>
    <w:rsid w:val="00CA7F58"/>
    <w:rsid w:val="00CB1477"/>
    <w:rsid w:val="00CC5924"/>
    <w:rsid w:val="00CD7BD7"/>
    <w:rsid w:val="00CE4819"/>
    <w:rsid w:val="00CF3180"/>
    <w:rsid w:val="00CF3FDF"/>
    <w:rsid w:val="00D00C1C"/>
    <w:rsid w:val="00D017C9"/>
    <w:rsid w:val="00D01822"/>
    <w:rsid w:val="00D12908"/>
    <w:rsid w:val="00D1638A"/>
    <w:rsid w:val="00D220B4"/>
    <w:rsid w:val="00D26C4B"/>
    <w:rsid w:val="00D304AC"/>
    <w:rsid w:val="00D3129A"/>
    <w:rsid w:val="00D41A54"/>
    <w:rsid w:val="00D454B4"/>
    <w:rsid w:val="00D45727"/>
    <w:rsid w:val="00D4597F"/>
    <w:rsid w:val="00D4715B"/>
    <w:rsid w:val="00D53037"/>
    <w:rsid w:val="00D54341"/>
    <w:rsid w:val="00D701F6"/>
    <w:rsid w:val="00D73E22"/>
    <w:rsid w:val="00D8105A"/>
    <w:rsid w:val="00D9036B"/>
    <w:rsid w:val="00D92FE6"/>
    <w:rsid w:val="00D95E2B"/>
    <w:rsid w:val="00DA77A9"/>
    <w:rsid w:val="00DC7678"/>
    <w:rsid w:val="00DD4BB3"/>
    <w:rsid w:val="00DF0A68"/>
    <w:rsid w:val="00DF1D08"/>
    <w:rsid w:val="00DF42D1"/>
    <w:rsid w:val="00DF71A1"/>
    <w:rsid w:val="00DF752A"/>
    <w:rsid w:val="00DF7F15"/>
    <w:rsid w:val="00E00982"/>
    <w:rsid w:val="00E150C2"/>
    <w:rsid w:val="00E16D4B"/>
    <w:rsid w:val="00E26901"/>
    <w:rsid w:val="00E26AA4"/>
    <w:rsid w:val="00E31315"/>
    <w:rsid w:val="00E319F5"/>
    <w:rsid w:val="00E40583"/>
    <w:rsid w:val="00E55039"/>
    <w:rsid w:val="00E7187C"/>
    <w:rsid w:val="00E7625C"/>
    <w:rsid w:val="00E8324F"/>
    <w:rsid w:val="00E83CC2"/>
    <w:rsid w:val="00E876D7"/>
    <w:rsid w:val="00E958B4"/>
    <w:rsid w:val="00E95B3B"/>
    <w:rsid w:val="00EB0EFB"/>
    <w:rsid w:val="00EB2E4A"/>
    <w:rsid w:val="00ED26F0"/>
    <w:rsid w:val="00EE1C55"/>
    <w:rsid w:val="00EF1F57"/>
    <w:rsid w:val="00EF30FE"/>
    <w:rsid w:val="00EF4259"/>
    <w:rsid w:val="00F162E8"/>
    <w:rsid w:val="00F2591E"/>
    <w:rsid w:val="00F30E78"/>
    <w:rsid w:val="00F45142"/>
    <w:rsid w:val="00F47E9A"/>
    <w:rsid w:val="00F53FCC"/>
    <w:rsid w:val="00F56A97"/>
    <w:rsid w:val="00F607B8"/>
    <w:rsid w:val="00F62651"/>
    <w:rsid w:val="00F62C95"/>
    <w:rsid w:val="00F74C4F"/>
    <w:rsid w:val="00F77EDD"/>
    <w:rsid w:val="00F818AC"/>
    <w:rsid w:val="00F83D9E"/>
    <w:rsid w:val="00F86F2A"/>
    <w:rsid w:val="00F96E55"/>
    <w:rsid w:val="00FA2FC5"/>
    <w:rsid w:val="00FB0CE2"/>
    <w:rsid w:val="00FB1747"/>
    <w:rsid w:val="00FC280A"/>
    <w:rsid w:val="00FD0D46"/>
    <w:rsid w:val="00FD276B"/>
    <w:rsid w:val="00FE49A4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E8B3E"/>
  <w15:docId w15:val="{69AF740E-E5B2-401D-9300-3B91994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B1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rsid w:val="007B1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Михаил Кузнецов</cp:lastModifiedBy>
  <cp:revision>12</cp:revision>
  <cp:lastPrinted>2016-12-01T11:44:00Z</cp:lastPrinted>
  <dcterms:created xsi:type="dcterms:W3CDTF">2018-07-18T07:50:00Z</dcterms:created>
  <dcterms:modified xsi:type="dcterms:W3CDTF">2018-08-20T09:59:00Z</dcterms:modified>
</cp:coreProperties>
</file>